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C88E8" w14:textId="77777777" w:rsidR="00614226" w:rsidRPr="006E0B84" w:rsidRDefault="00614226" w:rsidP="006E0B84">
      <w:pPr>
        <w:jc w:val="center"/>
        <w:rPr>
          <w:b/>
          <w:bCs/>
          <w:sz w:val="32"/>
          <w:szCs w:val="32"/>
        </w:rPr>
      </w:pPr>
      <w:r w:rsidRPr="006E0B84">
        <w:rPr>
          <w:b/>
          <w:bCs/>
          <w:sz w:val="32"/>
          <w:szCs w:val="32"/>
        </w:rPr>
        <w:t>Analiza potrzeb</w:t>
      </w:r>
    </w:p>
    <w:p w14:paraId="28CD0A8B" w14:textId="2E42B7CF" w:rsidR="00614226" w:rsidRPr="006E0B84" w:rsidRDefault="006E0B84" w:rsidP="006E0B84">
      <w:pPr>
        <w:jc w:val="center"/>
      </w:pPr>
      <w:r w:rsidRPr="006E0B84">
        <w:t>Angielski dla celów zawodowych</w:t>
      </w:r>
    </w:p>
    <w:p w14:paraId="5D1A3D4D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31CC571B">
          <v:rect id="_x0000_i1026" style="width:0;height:1.5pt" o:hralign="center" o:hrstd="t" o:hr="t" fillcolor="#a0a0a0" stroked="f"/>
        </w:pict>
      </w:r>
    </w:p>
    <w:p w14:paraId="52AEA5C3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1. Wykorzystanie języka angielskiego w pracy</w:t>
      </w:r>
    </w:p>
    <w:p w14:paraId="111A0E2C" w14:textId="055C2358" w:rsidR="00614226" w:rsidRPr="00614226" w:rsidRDefault="00614226" w:rsidP="00614226">
      <w:r w:rsidRPr="00614226">
        <w:rPr>
          <w:b/>
          <w:bCs/>
        </w:rPr>
        <w:t>W jaki sposób używasz języka angielskiego w swojej obecnej pracy?</w:t>
      </w:r>
      <w:r w:rsidRPr="00614226">
        <w:br/>
        <w:t xml:space="preserve">Zaznacz odpowiednie opcje i dodaj szczegóły, jeśli </w:t>
      </w:r>
      <w:r w:rsidR="006E0B84">
        <w:t>chcesz</w:t>
      </w:r>
      <w:r w:rsidRPr="00614226">
        <w:t>.</w:t>
      </w:r>
    </w:p>
    <w:p w14:paraId="2F9E69C7" w14:textId="77777777" w:rsidR="00614226" w:rsidRPr="00614226" w:rsidRDefault="00614226" w:rsidP="00614226">
      <w:r w:rsidRPr="00614226">
        <w:rPr>
          <w:b/>
          <w:bCs/>
        </w:rPr>
        <w:t>Pisanie po angielsku</w:t>
      </w:r>
    </w:p>
    <w:p w14:paraId="6B4CCF2E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maile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formalne</w:t>
      </w:r>
      <w:proofErr w:type="spellEnd"/>
    </w:p>
    <w:p w14:paraId="7CB51A62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maile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nieformalne</w:t>
      </w:r>
      <w:proofErr w:type="spellEnd"/>
    </w:p>
    <w:p w14:paraId="4AC21969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raporty</w:t>
      </w:r>
      <w:proofErr w:type="spellEnd"/>
    </w:p>
    <w:p w14:paraId="1355BC12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artykuły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branżowe</w:t>
      </w:r>
      <w:proofErr w:type="spellEnd"/>
    </w:p>
    <w:p w14:paraId="5B1CB9BB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briefy</w:t>
      </w:r>
      <w:proofErr w:type="spellEnd"/>
    </w:p>
    <w:p w14:paraId="780E27CD" w14:textId="77777777" w:rsidR="00614226" w:rsidRPr="00614226" w:rsidRDefault="00614226" w:rsidP="00614226">
      <w:pPr>
        <w:numPr>
          <w:ilvl w:val="0"/>
          <w:numId w:val="1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5219E0C1" w14:textId="77777777" w:rsidR="00614226" w:rsidRPr="00614226" w:rsidRDefault="00614226" w:rsidP="00614226">
      <w:pPr>
        <w:rPr>
          <w:lang w:val="en-US"/>
        </w:rPr>
      </w:pPr>
      <w:r w:rsidRPr="00614226">
        <w:rPr>
          <w:b/>
          <w:bCs/>
          <w:lang w:val="en-US"/>
        </w:rPr>
        <w:t xml:space="preserve">Do </w:t>
      </w:r>
      <w:proofErr w:type="spellStart"/>
      <w:r w:rsidRPr="00614226">
        <w:rPr>
          <w:b/>
          <w:bCs/>
          <w:lang w:val="en-US"/>
        </w:rPr>
        <w:t>kogo</w:t>
      </w:r>
      <w:proofErr w:type="spellEnd"/>
      <w:r w:rsidRPr="00614226">
        <w:rPr>
          <w:b/>
          <w:bCs/>
          <w:lang w:val="en-US"/>
        </w:rPr>
        <w:t xml:space="preserve"> </w:t>
      </w:r>
      <w:proofErr w:type="spellStart"/>
      <w:r w:rsidRPr="00614226">
        <w:rPr>
          <w:b/>
          <w:bCs/>
          <w:lang w:val="en-US"/>
        </w:rPr>
        <w:t>najczęściej</w:t>
      </w:r>
      <w:proofErr w:type="spellEnd"/>
      <w:r w:rsidRPr="00614226">
        <w:rPr>
          <w:b/>
          <w:bCs/>
          <w:lang w:val="en-US"/>
        </w:rPr>
        <w:t xml:space="preserve"> </w:t>
      </w:r>
      <w:proofErr w:type="spellStart"/>
      <w:r w:rsidRPr="00614226">
        <w:rPr>
          <w:b/>
          <w:bCs/>
          <w:lang w:val="en-US"/>
        </w:rPr>
        <w:t>piszesz</w:t>
      </w:r>
      <w:proofErr w:type="spellEnd"/>
      <w:r w:rsidRPr="00614226">
        <w:rPr>
          <w:b/>
          <w:bCs/>
          <w:lang w:val="en-US"/>
        </w:rPr>
        <w:t>?</w:t>
      </w:r>
    </w:p>
    <w:p w14:paraId="45D01A90" w14:textId="77777777" w:rsidR="00614226" w:rsidRPr="00614226" w:rsidRDefault="00614226" w:rsidP="00614226">
      <w:pPr>
        <w:numPr>
          <w:ilvl w:val="0"/>
          <w:numId w:val="2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speakerzy</w:t>
      </w:r>
      <w:proofErr w:type="spellEnd"/>
    </w:p>
    <w:p w14:paraId="5B97E6F8" w14:textId="77777777" w:rsidR="00614226" w:rsidRPr="00614226" w:rsidRDefault="00614226" w:rsidP="00614226">
      <w:pPr>
        <w:numPr>
          <w:ilvl w:val="0"/>
          <w:numId w:val="2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osoby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niebędące</w:t>
      </w:r>
      <w:proofErr w:type="spellEnd"/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speakerami</w:t>
      </w:r>
      <w:proofErr w:type="spellEnd"/>
    </w:p>
    <w:p w14:paraId="6D849E12" w14:textId="77777777" w:rsidR="00614226" w:rsidRPr="00614226" w:rsidRDefault="00614226" w:rsidP="00614226">
      <w:r w:rsidRPr="00614226">
        <w:t>Czy jest to głównie komunikacja:</w:t>
      </w:r>
    </w:p>
    <w:p w14:paraId="13B0FA8C" w14:textId="77777777" w:rsidR="00614226" w:rsidRPr="00614226" w:rsidRDefault="00614226" w:rsidP="00614226">
      <w:pPr>
        <w:numPr>
          <w:ilvl w:val="0"/>
          <w:numId w:val="3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z </w:t>
      </w:r>
      <w:proofErr w:type="spellStart"/>
      <w:r w:rsidRPr="00614226">
        <w:rPr>
          <w:lang w:val="en-US"/>
        </w:rPr>
        <w:t>klientami</w:t>
      </w:r>
      <w:proofErr w:type="spellEnd"/>
    </w:p>
    <w:p w14:paraId="078896D1" w14:textId="77777777" w:rsidR="00614226" w:rsidRPr="00614226" w:rsidRDefault="00614226" w:rsidP="00614226">
      <w:pPr>
        <w:numPr>
          <w:ilvl w:val="0"/>
          <w:numId w:val="3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wewnętrzna</w:t>
      </w:r>
      <w:proofErr w:type="spellEnd"/>
      <w:r w:rsidRPr="00614226">
        <w:rPr>
          <w:lang w:val="en-US"/>
        </w:rPr>
        <w:t xml:space="preserve"> (back office)</w:t>
      </w:r>
    </w:p>
    <w:p w14:paraId="1E0E8E1E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736666D">
          <v:rect id="_x0000_i1027" style="width:0;height:1.5pt" o:hralign="center" o:hrstd="t" o:hr="t" fillcolor="#a0a0a0" stroked="f"/>
        </w:pict>
      </w:r>
    </w:p>
    <w:p w14:paraId="2F6EE599" w14:textId="77777777" w:rsidR="00614226" w:rsidRPr="00614226" w:rsidRDefault="00614226" w:rsidP="00614226">
      <w:pPr>
        <w:rPr>
          <w:lang w:val="en-US"/>
        </w:rPr>
      </w:pPr>
      <w:proofErr w:type="spellStart"/>
      <w:r w:rsidRPr="00614226">
        <w:rPr>
          <w:b/>
          <w:bCs/>
          <w:lang w:val="en-US"/>
        </w:rPr>
        <w:t>Mówienie</w:t>
      </w:r>
      <w:proofErr w:type="spellEnd"/>
      <w:r w:rsidRPr="00614226">
        <w:rPr>
          <w:b/>
          <w:bCs/>
          <w:lang w:val="en-US"/>
        </w:rPr>
        <w:t xml:space="preserve"> po </w:t>
      </w:r>
      <w:proofErr w:type="spellStart"/>
      <w:r w:rsidRPr="00614226">
        <w:rPr>
          <w:b/>
          <w:bCs/>
          <w:lang w:val="en-US"/>
        </w:rPr>
        <w:t>angielsku</w:t>
      </w:r>
      <w:proofErr w:type="spellEnd"/>
    </w:p>
    <w:p w14:paraId="4C6AEA1C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rozmowy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telefoniczne</w:t>
      </w:r>
      <w:proofErr w:type="spellEnd"/>
    </w:p>
    <w:p w14:paraId="3CA4119C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spotkania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żywo</w:t>
      </w:r>
      <w:proofErr w:type="spellEnd"/>
    </w:p>
    <w:p w14:paraId="7D44548D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spotkania</w:t>
      </w:r>
      <w:proofErr w:type="spellEnd"/>
      <w:r w:rsidRPr="00614226">
        <w:rPr>
          <w:lang w:val="en-US"/>
        </w:rPr>
        <w:t xml:space="preserve"> online</w:t>
      </w:r>
    </w:p>
    <w:p w14:paraId="416C9EFB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small talk</w:t>
      </w:r>
    </w:p>
    <w:p w14:paraId="7F1BE377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prezentacje</w:t>
      </w:r>
      <w:proofErr w:type="spellEnd"/>
    </w:p>
    <w:p w14:paraId="6BF235BA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omawianie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raportów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finansowych</w:t>
      </w:r>
      <w:proofErr w:type="spellEnd"/>
    </w:p>
    <w:p w14:paraId="4604172F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komunikowanie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danych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finansowych</w:t>
      </w:r>
      <w:proofErr w:type="spellEnd"/>
    </w:p>
    <w:p w14:paraId="25FA2E3B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negocjacje</w:t>
      </w:r>
      <w:proofErr w:type="spellEnd"/>
    </w:p>
    <w:p w14:paraId="09CC6434" w14:textId="77777777" w:rsidR="00614226" w:rsidRPr="00614226" w:rsidRDefault="00614226" w:rsidP="00614226">
      <w:pPr>
        <w:numPr>
          <w:ilvl w:val="0"/>
          <w:numId w:val="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012CDF68" w14:textId="77777777" w:rsidR="00614226" w:rsidRPr="00614226" w:rsidRDefault="00614226" w:rsidP="00614226">
      <w:r w:rsidRPr="00614226">
        <w:rPr>
          <w:b/>
          <w:bCs/>
        </w:rPr>
        <w:lastRenderedPageBreak/>
        <w:t>Z kim najczęściej rozmawiasz po angielsku?</w:t>
      </w:r>
    </w:p>
    <w:p w14:paraId="31835B52" w14:textId="77777777" w:rsidR="00614226" w:rsidRPr="00614226" w:rsidRDefault="00614226" w:rsidP="00614226">
      <w:pPr>
        <w:numPr>
          <w:ilvl w:val="0"/>
          <w:numId w:val="5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speakerzy</w:t>
      </w:r>
      <w:proofErr w:type="spellEnd"/>
    </w:p>
    <w:p w14:paraId="175317A8" w14:textId="77777777" w:rsidR="00614226" w:rsidRPr="00614226" w:rsidRDefault="00614226" w:rsidP="00614226">
      <w:pPr>
        <w:numPr>
          <w:ilvl w:val="0"/>
          <w:numId w:val="5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osoby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niebędące</w:t>
      </w:r>
      <w:proofErr w:type="spellEnd"/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speakerami</w:t>
      </w:r>
      <w:proofErr w:type="spellEnd"/>
    </w:p>
    <w:p w14:paraId="69BF5637" w14:textId="77777777" w:rsidR="00614226" w:rsidRPr="00614226" w:rsidRDefault="00614226" w:rsidP="00614226">
      <w:r w:rsidRPr="00614226">
        <w:t>Czy jest to głównie komunikacja:</w:t>
      </w:r>
    </w:p>
    <w:p w14:paraId="6C5B7DCB" w14:textId="77777777" w:rsidR="00614226" w:rsidRPr="00614226" w:rsidRDefault="00614226" w:rsidP="00614226">
      <w:pPr>
        <w:numPr>
          <w:ilvl w:val="0"/>
          <w:numId w:val="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z </w:t>
      </w:r>
      <w:proofErr w:type="spellStart"/>
      <w:r w:rsidRPr="00614226">
        <w:rPr>
          <w:lang w:val="en-US"/>
        </w:rPr>
        <w:t>klientami</w:t>
      </w:r>
      <w:proofErr w:type="spellEnd"/>
    </w:p>
    <w:p w14:paraId="0CF5B602" w14:textId="77777777" w:rsidR="00614226" w:rsidRPr="00614226" w:rsidRDefault="00614226" w:rsidP="00614226">
      <w:pPr>
        <w:numPr>
          <w:ilvl w:val="0"/>
          <w:numId w:val="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wewnętrzna</w:t>
      </w:r>
      <w:proofErr w:type="spellEnd"/>
      <w:r w:rsidRPr="00614226">
        <w:rPr>
          <w:lang w:val="en-US"/>
        </w:rPr>
        <w:t xml:space="preserve"> (back office)</w:t>
      </w:r>
    </w:p>
    <w:p w14:paraId="49541583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4D041F3D">
          <v:rect id="_x0000_i1028" style="width:0;height:1.5pt" o:hralign="center" o:hrstd="t" o:hr="t" fillcolor="#a0a0a0" stroked="f"/>
        </w:pict>
      </w:r>
    </w:p>
    <w:p w14:paraId="39CA1191" w14:textId="77777777" w:rsidR="00614226" w:rsidRPr="00614226" w:rsidRDefault="00614226" w:rsidP="00614226">
      <w:pPr>
        <w:rPr>
          <w:lang w:val="en-US"/>
        </w:rPr>
      </w:pPr>
      <w:proofErr w:type="spellStart"/>
      <w:r w:rsidRPr="00614226">
        <w:rPr>
          <w:b/>
          <w:bCs/>
          <w:lang w:val="en-US"/>
        </w:rPr>
        <w:t>Czytanie</w:t>
      </w:r>
      <w:proofErr w:type="spellEnd"/>
      <w:r w:rsidRPr="00614226">
        <w:rPr>
          <w:b/>
          <w:bCs/>
          <w:lang w:val="en-US"/>
        </w:rPr>
        <w:t xml:space="preserve"> po </w:t>
      </w:r>
      <w:proofErr w:type="spellStart"/>
      <w:r w:rsidRPr="00614226">
        <w:rPr>
          <w:b/>
          <w:bCs/>
          <w:lang w:val="en-US"/>
        </w:rPr>
        <w:t>angielsku</w:t>
      </w:r>
      <w:proofErr w:type="spellEnd"/>
    </w:p>
    <w:p w14:paraId="1810AC63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faktury</w:t>
      </w:r>
      <w:proofErr w:type="spellEnd"/>
    </w:p>
    <w:p w14:paraId="52B21B18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raporty</w:t>
      </w:r>
      <w:proofErr w:type="spellEnd"/>
    </w:p>
    <w:p w14:paraId="15C64C5A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konkretne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raporty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finansowe</w:t>
      </w:r>
      <w:proofErr w:type="spellEnd"/>
      <w:r w:rsidRPr="00614226">
        <w:rPr>
          <w:lang w:val="en-US"/>
        </w:rPr>
        <w:t>, np. __________</w:t>
      </w:r>
    </w:p>
    <w:p w14:paraId="736BC9FF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umowy</w:t>
      </w:r>
      <w:proofErr w:type="spellEnd"/>
    </w:p>
    <w:p w14:paraId="09312969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artykuły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branżowe</w:t>
      </w:r>
      <w:proofErr w:type="spellEnd"/>
    </w:p>
    <w:p w14:paraId="3E0E58AB" w14:textId="77777777" w:rsidR="00614226" w:rsidRPr="00614226" w:rsidRDefault="00614226" w:rsidP="00614226">
      <w:pPr>
        <w:numPr>
          <w:ilvl w:val="0"/>
          <w:numId w:val="7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476C6273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322F577B">
          <v:rect id="_x0000_i1029" style="width:0;height:1.5pt" o:hralign="center" o:hrstd="t" o:hr="t" fillcolor="#a0a0a0" stroked="f"/>
        </w:pict>
      </w:r>
    </w:p>
    <w:p w14:paraId="2409B6D0" w14:textId="77777777" w:rsidR="00614226" w:rsidRPr="00614226" w:rsidRDefault="00614226" w:rsidP="00614226">
      <w:pPr>
        <w:rPr>
          <w:lang w:val="en-US"/>
        </w:rPr>
      </w:pPr>
      <w:proofErr w:type="spellStart"/>
      <w:r w:rsidRPr="00614226">
        <w:rPr>
          <w:b/>
          <w:bCs/>
          <w:lang w:val="en-US"/>
        </w:rPr>
        <w:t>Słuchanie</w:t>
      </w:r>
      <w:proofErr w:type="spellEnd"/>
      <w:r w:rsidRPr="00614226">
        <w:rPr>
          <w:b/>
          <w:bCs/>
          <w:lang w:val="en-US"/>
        </w:rPr>
        <w:t xml:space="preserve"> po </w:t>
      </w:r>
      <w:proofErr w:type="spellStart"/>
      <w:r w:rsidRPr="00614226">
        <w:rPr>
          <w:b/>
          <w:bCs/>
          <w:lang w:val="en-US"/>
        </w:rPr>
        <w:t>angielsku</w:t>
      </w:r>
      <w:proofErr w:type="spellEnd"/>
    </w:p>
    <w:p w14:paraId="23B705A8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rozmowy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telefoniczne</w:t>
      </w:r>
      <w:proofErr w:type="spellEnd"/>
    </w:p>
    <w:p w14:paraId="3F60CB6F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spotkania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żywo</w:t>
      </w:r>
      <w:proofErr w:type="spellEnd"/>
    </w:p>
    <w:p w14:paraId="7F692D26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spotkania</w:t>
      </w:r>
      <w:proofErr w:type="spellEnd"/>
      <w:r w:rsidRPr="00614226">
        <w:rPr>
          <w:lang w:val="en-US"/>
        </w:rPr>
        <w:t xml:space="preserve"> online</w:t>
      </w:r>
    </w:p>
    <w:p w14:paraId="00F6041E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szkolenia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wewnętrzne</w:t>
      </w:r>
      <w:proofErr w:type="spellEnd"/>
    </w:p>
    <w:p w14:paraId="7908A95E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robienie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notatek</w:t>
      </w:r>
      <w:proofErr w:type="spellEnd"/>
    </w:p>
    <w:p w14:paraId="5C567D60" w14:textId="77777777" w:rsidR="00614226" w:rsidRPr="00614226" w:rsidRDefault="00614226" w:rsidP="00614226">
      <w:pPr>
        <w:numPr>
          <w:ilvl w:val="0"/>
          <w:numId w:val="8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7D14A569" w14:textId="77777777" w:rsidR="00614226" w:rsidRPr="00614226" w:rsidRDefault="00614226" w:rsidP="00614226">
      <w:pPr>
        <w:rPr>
          <w:lang w:val="en-US"/>
        </w:rPr>
      </w:pPr>
      <w:r w:rsidRPr="00614226">
        <w:rPr>
          <w:b/>
          <w:bCs/>
          <w:lang w:val="en-US"/>
        </w:rPr>
        <w:t xml:space="preserve">Kogo </w:t>
      </w:r>
      <w:proofErr w:type="spellStart"/>
      <w:r w:rsidRPr="00614226">
        <w:rPr>
          <w:b/>
          <w:bCs/>
          <w:lang w:val="en-US"/>
        </w:rPr>
        <w:t>najczęściej</w:t>
      </w:r>
      <w:proofErr w:type="spellEnd"/>
      <w:r w:rsidRPr="00614226">
        <w:rPr>
          <w:b/>
          <w:bCs/>
          <w:lang w:val="en-US"/>
        </w:rPr>
        <w:t xml:space="preserve"> </w:t>
      </w:r>
      <w:proofErr w:type="spellStart"/>
      <w:r w:rsidRPr="00614226">
        <w:rPr>
          <w:b/>
          <w:bCs/>
          <w:lang w:val="en-US"/>
        </w:rPr>
        <w:t>słuchasz</w:t>
      </w:r>
      <w:proofErr w:type="spellEnd"/>
      <w:r w:rsidRPr="00614226">
        <w:rPr>
          <w:b/>
          <w:bCs/>
          <w:lang w:val="en-US"/>
        </w:rPr>
        <w:t>?</w:t>
      </w:r>
    </w:p>
    <w:p w14:paraId="1C1AAFAC" w14:textId="77777777" w:rsidR="00614226" w:rsidRPr="00614226" w:rsidRDefault="00614226" w:rsidP="00614226">
      <w:pPr>
        <w:numPr>
          <w:ilvl w:val="0"/>
          <w:numId w:val="9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speakerów</w:t>
      </w:r>
      <w:proofErr w:type="spellEnd"/>
    </w:p>
    <w:p w14:paraId="46D21D25" w14:textId="77777777" w:rsidR="00614226" w:rsidRPr="00614226" w:rsidRDefault="00614226" w:rsidP="00614226">
      <w:pPr>
        <w:numPr>
          <w:ilvl w:val="0"/>
          <w:numId w:val="9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osoby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niebędące</w:t>
      </w:r>
      <w:proofErr w:type="spellEnd"/>
      <w:r w:rsidRPr="00614226">
        <w:rPr>
          <w:lang w:val="en-US"/>
        </w:rPr>
        <w:t xml:space="preserve"> native </w:t>
      </w:r>
      <w:proofErr w:type="spellStart"/>
      <w:r w:rsidRPr="00614226">
        <w:rPr>
          <w:lang w:val="en-US"/>
        </w:rPr>
        <w:t>speakerami</w:t>
      </w:r>
      <w:proofErr w:type="spellEnd"/>
    </w:p>
    <w:p w14:paraId="05B4EF1C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5D3BC7DF">
          <v:rect id="_x0000_i1030" style="width:0;height:1.5pt" o:hralign="center" o:hrstd="t" o:hr="t" fillcolor="#a0a0a0" stroked="f"/>
        </w:pict>
      </w:r>
    </w:p>
    <w:p w14:paraId="26067AD3" w14:textId="77777777" w:rsidR="006E0B84" w:rsidRDefault="006E0B84" w:rsidP="00614226">
      <w:pPr>
        <w:rPr>
          <w:b/>
          <w:bCs/>
        </w:rPr>
      </w:pPr>
    </w:p>
    <w:p w14:paraId="3C649F46" w14:textId="77777777" w:rsidR="006E0B84" w:rsidRDefault="006E0B84" w:rsidP="00614226">
      <w:pPr>
        <w:rPr>
          <w:b/>
          <w:bCs/>
        </w:rPr>
      </w:pPr>
    </w:p>
    <w:p w14:paraId="3FBFD0A7" w14:textId="77777777" w:rsidR="006E0B84" w:rsidRDefault="006E0B84" w:rsidP="00614226">
      <w:pPr>
        <w:rPr>
          <w:b/>
          <w:bCs/>
        </w:rPr>
      </w:pPr>
    </w:p>
    <w:p w14:paraId="6F0E16C3" w14:textId="77777777" w:rsidR="006E0B84" w:rsidRDefault="006E0B84" w:rsidP="00614226">
      <w:pPr>
        <w:rPr>
          <w:b/>
          <w:bCs/>
        </w:rPr>
      </w:pPr>
    </w:p>
    <w:p w14:paraId="0945B069" w14:textId="7B3F201C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lastRenderedPageBreak/>
        <w:t>2. Dotychczasowa nauka języków obcych</w:t>
      </w:r>
    </w:p>
    <w:p w14:paraId="518D5834" w14:textId="77777777" w:rsidR="00614226" w:rsidRPr="00614226" w:rsidRDefault="00614226" w:rsidP="00614226">
      <w:r w:rsidRPr="00614226">
        <w:rPr>
          <w:b/>
          <w:bCs/>
        </w:rPr>
        <w:t>2.1 Jak długo uczysz się języka angielskiego ogólnego i/lub biznesowego?</w:t>
      </w:r>
    </w:p>
    <w:p w14:paraId="367D953D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596FAD12">
          <v:rect id="_x0000_i1031" style="width:0;height:1.5pt" o:hralign="center" o:hrstd="t" o:hr="t" fillcolor="#a0a0a0" stroked="f"/>
        </w:pict>
      </w:r>
    </w:p>
    <w:p w14:paraId="0AD3108B" w14:textId="77777777" w:rsidR="00614226" w:rsidRPr="00614226" w:rsidRDefault="00614226" w:rsidP="00614226">
      <w:r w:rsidRPr="00614226">
        <w:rPr>
          <w:b/>
          <w:bCs/>
        </w:rPr>
        <w:t>2.2 W jakich formach zajęć brałeś/aś udział?</w:t>
      </w:r>
      <w:r w:rsidRPr="00614226">
        <w:br/>
        <w:t>(Zaznacz wszystkie pasujące i dodaj komentarz, jeśli chcesz)</w:t>
      </w:r>
    </w:p>
    <w:p w14:paraId="5E2E4DA1" w14:textId="77777777" w:rsidR="00614226" w:rsidRPr="00614226" w:rsidRDefault="00614226" w:rsidP="00614226">
      <w:pPr>
        <w:numPr>
          <w:ilvl w:val="0"/>
          <w:numId w:val="10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zajęcia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indywidualne</w:t>
      </w:r>
      <w:proofErr w:type="spellEnd"/>
      <w:r w:rsidRPr="00614226">
        <w:rPr>
          <w:lang w:val="en-US"/>
        </w:rPr>
        <w:t xml:space="preserve"> (online / </w:t>
      </w:r>
      <w:proofErr w:type="spellStart"/>
      <w:r w:rsidRPr="00614226">
        <w:rPr>
          <w:lang w:val="en-US"/>
        </w:rPr>
        <w:t>stacjonarne</w:t>
      </w:r>
      <w:proofErr w:type="spellEnd"/>
      <w:r w:rsidRPr="00614226">
        <w:rPr>
          <w:lang w:val="en-US"/>
        </w:rPr>
        <w:t>)</w:t>
      </w:r>
    </w:p>
    <w:p w14:paraId="31650EFA" w14:textId="77777777" w:rsidR="00614226" w:rsidRPr="00614226" w:rsidRDefault="00614226" w:rsidP="00614226">
      <w:pPr>
        <w:numPr>
          <w:ilvl w:val="0"/>
          <w:numId w:val="10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tradycyjne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zajęcia</w:t>
      </w:r>
      <w:proofErr w:type="spellEnd"/>
      <w:r w:rsidRPr="00614226">
        <w:rPr>
          <w:lang w:val="en-US"/>
        </w:rPr>
        <w:t xml:space="preserve"> w </w:t>
      </w:r>
      <w:proofErr w:type="spellStart"/>
      <w:r w:rsidRPr="00614226">
        <w:rPr>
          <w:lang w:val="en-US"/>
        </w:rPr>
        <w:t>klasie</w:t>
      </w:r>
      <w:proofErr w:type="spellEnd"/>
    </w:p>
    <w:p w14:paraId="0CFC5F78" w14:textId="77777777" w:rsidR="00614226" w:rsidRPr="00614226" w:rsidRDefault="00614226" w:rsidP="00614226">
      <w:pPr>
        <w:numPr>
          <w:ilvl w:val="0"/>
          <w:numId w:val="10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kursy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dodatkowe</w:t>
      </w:r>
      <w:proofErr w:type="spellEnd"/>
    </w:p>
    <w:p w14:paraId="48E73F7B" w14:textId="77777777" w:rsidR="00614226" w:rsidRPr="00614226" w:rsidRDefault="00614226" w:rsidP="00614226">
      <w:pPr>
        <w:numPr>
          <w:ilvl w:val="0"/>
          <w:numId w:val="10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samodzielna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nauka</w:t>
      </w:r>
      <w:proofErr w:type="spellEnd"/>
    </w:p>
    <w:p w14:paraId="6A7B370F" w14:textId="77777777" w:rsidR="00614226" w:rsidRPr="00614226" w:rsidRDefault="00614226" w:rsidP="00614226">
      <w:pPr>
        <w:numPr>
          <w:ilvl w:val="0"/>
          <w:numId w:val="10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13FC3170" w14:textId="34744468" w:rsidR="00614226" w:rsidRPr="00614226" w:rsidRDefault="00614226" w:rsidP="00614226">
      <w:r w:rsidRPr="00614226">
        <w:rPr>
          <w:b/>
          <w:bCs/>
        </w:rPr>
        <w:t>2.3 Czy znasz inne języki obce?</w:t>
      </w:r>
      <w:r w:rsidR="006E0B84">
        <w:rPr>
          <w:b/>
          <w:bCs/>
        </w:rPr>
        <w:t xml:space="preserve"> Jakie? W jakim stopniu?</w:t>
      </w:r>
    </w:p>
    <w:p w14:paraId="4D015A3F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2C4F7D6E">
          <v:rect id="_x0000_i1032" style="width:0;height:1.5pt" o:hralign="center" o:hrstd="t" o:hr="t" fillcolor="#a0a0a0" stroked="f"/>
        </w:pict>
      </w:r>
    </w:p>
    <w:p w14:paraId="47F00471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08BC267">
          <v:rect id="_x0000_i1033" style="width:0;height:1.5pt" o:hralign="center" o:hrstd="t" o:hr="t" fillcolor="#a0a0a0" stroked="f"/>
        </w:pict>
      </w:r>
    </w:p>
    <w:p w14:paraId="5DE74FEC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3. Jak oceniasz swój obecny poziom języka angielskiego?</w:t>
      </w:r>
    </w:p>
    <w:p w14:paraId="0DF1E7A8" w14:textId="77777777" w:rsidR="00614226" w:rsidRPr="00614226" w:rsidRDefault="00614226" w:rsidP="00614226">
      <w:r w:rsidRPr="00614226">
        <w:t>(Zaznacz poziom, który najlepiej opisuje Twoje umiejętności.)</w:t>
      </w:r>
    </w:p>
    <w:p w14:paraId="1450C01F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A1 – początkujący</w:t>
      </w:r>
      <w:r w:rsidRPr="00614226">
        <w:t xml:space="preserve"> – znam tylko kilka słów i prostych zwrotów</w:t>
      </w:r>
    </w:p>
    <w:p w14:paraId="78E71F8E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A2 – podstawowy</w:t>
      </w:r>
      <w:r w:rsidRPr="00614226">
        <w:t xml:space="preserve"> – potrafię mówić o codziennych sprawach i rozumiem krótkie teksty</w:t>
      </w:r>
    </w:p>
    <w:p w14:paraId="55B27090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B1 – średnio zaawansowany</w:t>
      </w:r>
      <w:r w:rsidRPr="00614226">
        <w:t xml:space="preserve"> – rozumiem i uczestniczę w prostych rozmowach zawodowych</w:t>
      </w:r>
    </w:p>
    <w:p w14:paraId="39952665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B2 – wyższy średnio zaawansowany</w:t>
      </w:r>
      <w:r w:rsidRPr="00614226">
        <w:t xml:space="preserve"> – radzę sobie w większości sytuacji biznesowych, ale trudniejsze tematy bywają problemem</w:t>
      </w:r>
    </w:p>
    <w:p w14:paraId="29EEC19E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C1 – zaawansowany</w:t>
      </w:r>
      <w:r w:rsidRPr="00614226">
        <w:t xml:space="preserve"> – mówię i piszę płynnie, także na złożone tematy</w:t>
      </w:r>
    </w:p>
    <w:p w14:paraId="47868478" w14:textId="77777777" w:rsidR="00614226" w:rsidRPr="00614226" w:rsidRDefault="00614226" w:rsidP="00614226">
      <w:pPr>
        <w:numPr>
          <w:ilvl w:val="0"/>
          <w:numId w:val="11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</w:t>
      </w:r>
      <w:r w:rsidRPr="00614226">
        <w:rPr>
          <w:b/>
          <w:bCs/>
        </w:rPr>
        <w:t>C2 – biegły</w:t>
      </w:r>
      <w:r w:rsidRPr="00614226">
        <w:t xml:space="preserve"> – posługuję się językiem jak native speaker</w:t>
      </w:r>
    </w:p>
    <w:p w14:paraId="0E94C0AB" w14:textId="77777777" w:rsidR="00614226" w:rsidRPr="00614226" w:rsidRDefault="00614226" w:rsidP="00614226">
      <w:pPr>
        <w:rPr>
          <w:lang w:val="en-US"/>
        </w:rPr>
      </w:pPr>
      <w:proofErr w:type="spellStart"/>
      <w:r w:rsidRPr="00614226">
        <w:rPr>
          <w:lang w:val="en-US"/>
        </w:rPr>
        <w:t>Możesz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dodać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dodatkowe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informacje</w:t>
      </w:r>
      <w:proofErr w:type="spellEnd"/>
      <w:r w:rsidRPr="00614226">
        <w:rPr>
          <w:lang w:val="en-US"/>
        </w:rPr>
        <w:t>:</w:t>
      </w:r>
    </w:p>
    <w:p w14:paraId="7BB02820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CAD89F1">
          <v:rect id="_x0000_i1034" style="width:0;height:1.5pt" o:hralign="center" o:hrstd="t" o:hr="t" fillcolor="#a0a0a0" stroked="f"/>
        </w:pict>
      </w:r>
    </w:p>
    <w:p w14:paraId="300042D2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78918F95">
          <v:rect id="_x0000_i1035" style="width:0;height:1.5pt" o:hralign="center" o:hrstd="t" o:hr="t" fillcolor="#a0a0a0" stroked="f"/>
        </w:pict>
      </w:r>
    </w:p>
    <w:p w14:paraId="15103B0C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4. Podejście do nauki</w:t>
      </w:r>
    </w:p>
    <w:p w14:paraId="2AB5FD26" w14:textId="77777777" w:rsidR="00614226" w:rsidRPr="00614226" w:rsidRDefault="00614226" w:rsidP="00614226">
      <w:r w:rsidRPr="00614226">
        <w:rPr>
          <w:b/>
          <w:bCs/>
        </w:rPr>
        <w:t>4.1 Które stwierdzenie najlepiej opisuje Twoje podejście do nauki angielskiego?</w:t>
      </w:r>
      <w:r w:rsidRPr="00614226">
        <w:br/>
        <w:t>(Zaznacz jedno)</w:t>
      </w:r>
    </w:p>
    <w:p w14:paraId="22BD60B7" w14:textId="77777777" w:rsidR="00614226" w:rsidRPr="00614226" w:rsidRDefault="00614226" w:rsidP="00614226">
      <w:r w:rsidRPr="00614226">
        <w:t xml:space="preserve">A </w:t>
      </w:r>
      <w:r w:rsidRPr="00614226">
        <w:rPr>
          <w:rFonts w:ascii="Segoe UI Symbol" w:hAnsi="Segoe UI Symbol" w:cs="Segoe UI Symbol"/>
        </w:rPr>
        <w:t>☐</w:t>
      </w:r>
      <w:r w:rsidRPr="00614226">
        <w:t xml:space="preserve"> Chc</w:t>
      </w:r>
      <w:r w:rsidRPr="00614226">
        <w:rPr>
          <w:rFonts w:ascii="Calibri" w:hAnsi="Calibri" w:cs="Calibri"/>
        </w:rPr>
        <w:t>ę</w:t>
      </w:r>
      <w:r w:rsidRPr="00614226">
        <w:t xml:space="preserve"> poprawi</w:t>
      </w:r>
      <w:r w:rsidRPr="00614226">
        <w:rPr>
          <w:rFonts w:ascii="Calibri" w:hAnsi="Calibri" w:cs="Calibri"/>
        </w:rPr>
        <w:t>ć</w:t>
      </w:r>
      <w:r w:rsidRPr="00614226">
        <w:t xml:space="preserve"> angielski, ale nie jestem gotowy/a po</w:t>
      </w:r>
      <w:r w:rsidRPr="00614226">
        <w:rPr>
          <w:rFonts w:ascii="Calibri" w:hAnsi="Calibri" w:cs="Calibri"/>
        </w:rPr>
        <w:t>ś</w:t>
      </w:r>
      <w:r w:rsidRPr="00614226">
        <w:t>wi</w:t>
      </w:r>
      <w:r w:rsidRPr="00614226">
        <w:rPr>
          <w:rFonts w:ascii="Calibri" w:hAnsi="Calibri" w:cs="Calibri"/>
        </w:rPr>
        <w:t>ę</w:t>
      </w:r>
      <w:r w:rsidRPr="00614226">
        <w:t>ca</w:t>
      </w:r>
      <w:r w:rsidRPr="00614226">
        <w:rPr>
          <w:rFonts w:ascii="Calibri" w:hAnsi="Calibri" w:cs="Calibri"/>
        </w:rPr>
        <w:t>ć</w:t>
      </w:r>
      <w:r w:rsidRPr="00614226">
        <w:t xml:space="preserve"> na to du</w:t>
      </w:r>
      <w:r w:rsidRPr="00614226">
        <w:rPr>
          <w:rFonts w:ascii="Calibri" w:hAnsi="Calibri" w:cs="Calibri"/>
        </w:rPr>
        <w:t>ż</w:t>
      </w:r>
      <w:r w:rsidRPr="00614226">
        <w:t>o czasu ani energii</w:t>
      </w:r>
      <w:r w:rsidRPr="00614226">
        <w:br/>
        <w:t xml:space="preserve">B </w:t>
      </w:r>
      <w:r w:rsidRPr="00614226">
        <w:rPr>
          <w:rFonts w:ascii="Segoe UI Symbol" w:hAnsi="Segoe UI Symbol" w:cs="Segoe UI Symbol"/>
        </w:rPr>
        <w:t>☐</w:t>
      </w:r>
      <w:r w:rsidRPr="00614226">
        <w:t xml:space="preserve"> Nauka wymaga czasu i wysi</w:t>
      </w:r>
      <w:r w:rsidRPr="00614226">
        <w:rPr>
          <w:rFonts w:ascii="Calibri" w:hAnsi="Calibri" w:cs="Calibri"/>
        </w:rPr>
        <w:t>ł</w:t>
      </w:r>
      <w:r w:rsidRPr="00614226">
        <w:t>ku, ale regularna praca przynosi efekty</w:t>
      </w:r>
      <w:r w:rsidRPr="00614226">
        <w:br/>
        <w:t xml:space="preserve">C </w:t>
      </w:r>
      <w:r w:rsidRPr="00614226">
        <w:rPr>
          <w:rFonts w:ascii="Segoe UI Symbol" w:hAnsi="Segoe UI Symbol" w:cs="Segoe UI Symbol"/>
        </w:rPr>
        <w:t>☐</w:t>
      </w:r>
      <w:r w:rsidRPr="00614226">
        <w:t xml:space="preserve"> Uwa</w:t>
      </w:r>
      <w:r w:rsidRPr="00614226">
        <w:rPr>
          <w:rFonts w:ascii="Calibri" w:hAnsi="Calibri" w:cs="Calibri"/>
        </w:rPr>
        <w:t>ż</w:t>
      </w:r>
      <w:r w:rsidRPr="00614226">
        <w:t xml:space="preserve">am, </w:t>
      </w:r>
      <w:r w:rsidRPr="00614226">
        <w:rPr>
          <w:rFonts w:ascii="Calibri" w:hAnsi="Calibri" w:cs="Calibri"/>
        </w:rPr>
        <w:t>ż</w:t>
      </w:r>
      <w:r w:rsidRPr="00614226">
        <w:t>e to g</w:t>
      </w:r>
      <w:r w:rsidRPr="00614226">
        <w:rPr>
          <w:rFonts w:ascii="Calibri" w:hAnsi="Calibri" w:cs="Calibri"/>
        </w:rPr>
        <w:t>łó</w:t>
      </w:r>
      <w:r w:rsidRPr="00614226">
        <w:t>wnie nauczyciel odpowiada za post</w:t>
      </w:r>
      <w:r w:rsidRPr="00614226">
        <w:rPr>
          <w:rFonts w:ascii="Calibri" w:hAnsi="Calibri" w:cs="Calibri"/>
        </w:rPr>
        <w:t>ę</w:t>
      </w:r>
      <w:r w:rsidRPr="00614226">
        <w:t xml:space="preserve">py </w:t>
      </w:r>
      <w:r w:rsidRPr="00614226">
        <w:rPr>
          <w:rFonts w:ascii="Calibri" w:hAnsi="Calibri" w:cs="Calibri"/>
        </w:rPr>
        <w:t>—</w:t>
      </w:r>
      <w:r w:rsidRPr="00614226">
        <w:t xml:space="preserve"> ja po prostu przychodz</w:t>
      </w:r>
      <w:r w:rsidRPr="00614226">
        <w:rPr>
          <w:rFonts w:ascii="Calibri" w:hAnsi="Calibri" w:cs="Calibri"/>
        </w:rPr>
        <w:t>ę</w:t>
      </w:r>
      <w:r w:rsidRPr="00614226">
        <w:t xml:space="preserve"> na zaj</w:t>
      </w:r>
      <w:r w:rsidRPr="00614226">
        <w:rPr>
          <w:rFonts w:ascii="Calibri" w:hAnsi="Calibri" w:cs="Calibri"/>
        </w:rPr>
        <w:t>ę</w:t>
      </w:r>
      <w:r w:rsidRPr="00614226">
        <w:t>cia</w:t>
      </w:r>
      <w:r w:rsidRPr="00614226">
        <w:br/>
      </w:r>
      <w:r w:rsidRPr="00614226">
        <w:rPr>
          <w:rFonts w:ascii="Segoe UI Symbol" w:hAnsi="Segoe UI Symbol" w:cs="Segoe UI Symbol"/>
        </w:rPr>
        <w:t>☐</w:t>
      </w:r>
      <w:r w:rsidRPr="00614226">
        <w:t xml:space="preserve"> Inne: ____________________________</w:t>
      </w:r>
    </w:p>
    <w:p w14:paraId="56341203" w14:textId="77777777" w:rsidR="00614226" w:rsidRPr="00614226" w:rsidRDefault="00614226" w:rsidP="00614226">
      <w:pPr>
        <w:rPr>
          <w:lang w:val="en-US"/>
        </w:rPr>
      </w:pPr>
      <w:r w:rsidRPr="00614226">
        <w:rPr>
          <w:b/>
          <w:bCs/>
        </w:rPr>
        <w:lastRenderedPageBreak/>
        <w:t>4.2 Dlaczego zdecydowałeś/aś się na ten kurs Business English?</w:t>
      </w:r>
      <w:r w:rsidRPr="00614226">
        <w:br/>
      </w:r>
      <w:r w:rsidRPr="00614226">
        <w:rPr>
          <w:lang w:val="en-US"/>
        </w:rPr>
        <w:t>(</w:t>
      </w:r>
      <w:proofErr w:type="spellStart"/>
      <w:r w:rsidRPr="00614226">
        <w:rPr>
          <w:lang w:val="en-US"/>
        </w:rPr>
        <w:t>Zaznacz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wszystkie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pasujące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odpowiedzi</w:t>
      </w:r>
      <w:proofErr w:type="spellEnd"/>
      <w:r w:rsidRPr="00614226">
        <w:rPr>
          <w:lang w:val="en-US"/>
        </w:rPr>
        <w:t>)</w:t>
      </w:r>
    </w:p>
    <w:p w14:paraId="26A3EC83" w14:textId="77777777" w:rsidR="00614226" w:rsidRPr="00614226" w:rsidRDefault="00614226" w:rsidP="00614226">
      <w:pPr>
        <w:numPr>
          <w:ilvl w:val="0"/>
          <w:numId w:val="12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chcę czuć się pewniej, używając angielskiego</w:t>
      </w:r>
    </w:p>
    <w:p w14:paraId="79B514E2" w14:textId="77777777" w:rsidR="00614226" w:rsidRPr="00614226" w:rsidRDefault="00614226" w:rsidP="00614226">
      <w:pPr>
        <w:numPr>
          <w:ilvl w:val="0"/>
          <w:numId w:val="12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lubię się uczyć i chcę się rozwijać dla własnej satysfakcji</w:t>
      </w:r>
    </w:p>
    <w:p w14:paraId="32EF2441" w14:textId="77777777" w:rsidR="00614226" w:rsidRPr="00614226" w:rsidRDefault="00614226" w:rsidP="00614226">
      <w:pPr>
        <w:numPr>
          <w:ilvl w:val="0"/>
          <w:numId w:val="12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potrzebuję angielskiego do obecnej pracy lub awansu</w:t>
      </w:r>
    </w:p>
    <w:p w14:paraId="1B4E98B9" w14:textId="77777777" w:rsidR="00614226" w:rsidRPr="00614226" w:rsidRDefault="00614226" w:rsidP="00614226">
      <w:pPr>
        <w:numPr>
          <w:ilvl w:val="0"/>
          <w:numId w:val="12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mój przełożony / pracodawca poprosił mnie o udział w kursie</w:t>
      </w:r>
    </w:p>
    <w:p w14:paraId="3145B325" w14:textId="77777777" w:rsidR="00614226" w:rsidRPr="00614226" w:rsidRDefault="00614226" w:rsidP="00614226">
      <w:pPr>
        <w:numPr>
          <w:ilvl w:val="0"/>
          <w:numId w:val="12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potrzebuję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certyfikatu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lub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wyniku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egzaminu</w:t>
      </w:r>
      <w:proofErr w:type="spellEnd"/>
    </w:p>
    <w:p w14:paraId="59F66649" w14:textId="77777777" w:rsidR="00614226" w:rsidRPr="00614226" w:rsidRDefault="00614226" w:rsidP="00614226">
      <w:pPr>
        <w:numPr>
          <w:ilvl w:val="0"/>
          <w:numId w:val="12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chcę pracować lub mieszkać za granicą</w:t>
      </w:r>
    </w:p>
    <w:p w14:paraId="5CBEE22C" w14:textId="77777777" w:rsidR="00614226" w:rsidRPr="00614226" w:rsidRDefault="00614226" w:rsidP="00614226">
      <w:pPr>
        <w:numPr>
          <w:ilvl w:val="0"/>
          <w:numId w:val="12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___________________________</w:t>
      </w:r>
    </w:p>
    <w:p w14:paraId="21F7A227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33E32D8">
          <v:rect id="_x0000_i1036" style="width:0;height:1.5pt" o:hralign="center" o:hrstd="t" o:hr="t" fillcolor="#a0a0a0" stroked="f"/>
        </w:pict>
      </w:r>
    </w:p>
    <w:p w14:paraId="341488C9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5. Preferencje dotyczące nauki i feedbacku</w:t>
      </w:r>
    </w:p>
    <w:p w14:paraId="12D05FF6" w14:textId="77777777" w:rsidR="00614226" w:rsidRPr="00614226" w:rsidRDefault="00614226" w:rsidP="00614226">
      <w:r w:rsidRPr="00614226">
        <w:rPr>
          <w:b/>
          <w:bCs/>
        </w:rPr>
        <w:t>5.1 Jaki typ zajęć najbardziej Ci odpowiada?</w:t>
      </w:r>
    </w:p>
    <w:p w14:paraId="5EFE2B25" w14:textId="77777777" w:rsidR="00614226" w:rsidRPr="00614226" w:rsidRDefault="00614226" w:rsidP="00614226">
      <w:pPr>
        <w:numPr>
          <w:ilvl w:val="0"/>
          <w:numId w:val="13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uporządkowane lekcje z naciskiem na gramatykę lub słownictwo (tradycyjne podejście)</w:t>
      </w:r>
    </w:p>
    <w:p w14:paraId="57CA0EEB" w14:textId="77777777" w:rsidR="00614226" w:rsidRPr="00614226" w:rsidRDefault="00614226" w:rsidP="00614226">
      <w:pPr>
        <w:numPr>
          <w:ilvl w:val="0"/>
          <w:numId w:val="13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praktyka oparta na realnych sytuacjach zawodowych</w:t>
      </w:r>
    </w:p>
    <w:p w14:paraId="7DAB3D76" w14:textId="77777777" w:rsidR="00614226" w:rsidRPr="00614226" w:rsidRDefault="00614226" w:rsidP="00614226">
      <w:pPr>
        <w:numPr>
          <w:ilvl w:val="0"/>
          <w:numId w:val="13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połączenie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obu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podejść</w:t>
      </w:r>
      <w:proofErr w:type="spellEnd"/>
    </w:p>
    <w:p w14:paraId="2D61CDE1" w14:textId="77777777" w:rsidR="00614226" w:rsidRPr="00614226" w:rsidRDefault="00614226" w:rsidP="00614226">
      <w:pPr>
        <w:rPr>
          <w:lang w:val="en-US"/>
        </w:rPr>
      </w:pPr>
      <w:r w:rsidRPr="00614226">
        <w:rPr>
          <w:b/>
          <w:bCs/>
        </w:rPr>
        <w:t>5.2 Jakie aktywności pomagają Ci uczyć się najskuteczniej?</w:t>
      </w:r>
      <w:r w:rsidRPr="00614226">
        <w:br/>
      </w:r>
      <w:r w:rsidRPr="00614226">
        <w:rPr>
          <w:lang w:val="en-US"/>
        </w:rPr>
        <w:t>(</w:t>
      </w:r>
      <w:proofErr w:type="spellStart"/>
      <w:r w:rsidRPr="00614226">
        <w:rPr>
          <w:lang w:val="en-US"/>
        </w:rPr>
        <w:t>Zaznacz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wszystkie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pasujące</w:t>
      </w:r>
      <w:proofErr w:type="spellEnd"/>
      <w:r w:rsidRPr="00614226">
        <w:rPr>
          <w:lang w:val="en-US"/>
        </w:rPr>
        <w:t>)</w:t>
      </w:r>
    </w:p>
    <w:p w14:paraId="1C240DE0" w14:textId="77777777" w:rsidR="00614226" w:rsidRPr="00614226" w:rsidRDefault="00614226" w:rsidP="00614226">
      <w:pPr>
        <w:numPr>
          <w:ilvl w:val="0"/>
          <w:numId w:val="1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czytanie</w:t>
      </w:r>
      <w:proofErr w:type="spellEnd"/>
    </w:p>
    <w:p w14:paraId="2E351BC0" w14:textId="77777777" w:rsidR="00614226" w:rsidRPr="00614226" w:rsidRDefault="00614226" w:rsidP="00614226">
      <w:pPr>
        <w:numPr>
          <w:ilvl w:val="0"/>
          <w:numId w:val="1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słuchanie</w:t>
      </w:r>
      <w:proofErr w:type="spellEnd"/>
    </w:p>
    <w:p w14:paraId="46765244" w14:textId="77777777" w:rsidR="00614226" w:rsidRPr="00614226" w:rsidRDefault="00614226" w:rsidP="00614226">
      <w:pPr>
        <w:numPr>
          <w:ilvl w:val="0"/>
          <w:numId w:val="1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mówienie</w:t>
      </w:r>
      <w:proofErr w:type="spellEnd"/>
    </w:p>
    <w:p w14:paraId="443ED96A" w14:textId="77777777" w:rsidR="00614226" w:rsidRPr="00614226" w:rsidRDefault="00614226" w:rsidP="00614226">
      <w:pPr>
        <w:numPr>
          <w:ilvl w:val="0"/>
          <w:numId w:val="14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zadania praktyczne (np. pisanie, wypełnianie dokumentów)</w:t>
      </w:r>
    </w:p>
    <w:p w14:paraId="3A2781C3" w14:textId="77777777" w:rsidR="00614226" w:rsidRPr="00614226" w:rsidRDefault="00614226" w:rsidP="00614226">
      <w:pPr>
        <w:numPr>
          <w:ilvl w:val="0"/>
          <w:numId w:val="1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odgrywanie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ról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symulacje</w:t>
      </w:r>
      <w:proofErr w:type="spellEnd"/>
    </w:p>
    <w:p w14:paraId="18A9EFE8" w14:textId="77777777" w:rsidR="00614226" w:rsidRPr="00614226" w:rsidRDefault="00614226" w:rsidP="00614226">
      <w:pPr>
        <w:numPr>
          <w:ilvl w:val="0"/>
          <w:numId w:val="14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4A65577F" w14:textId="77777777" w:rsidR="00614226" w:rsidRPr="00614226" w:rsidRDefault="00614226" w:rsidP="00614226">
      <w:r w:rsidRPr="00614226">
        <w:rPr>
          <w:b/>
          <w:bCs/>
        </w:rPr>
        <w:t>5.3 W jaki sposób wolisz otrzymywać informację zwrotną?</w:t>
      </w:r>
    </w:p>
    <w:p w14:paraId="2CDA702A" w14:textId="77777777" w:rsidR="00614226" w:rsidRPr="00614226" w:rsidRDefault="00614226" w:rsidP="00614226">
      <w:pPr>
        <w:numPr>
          <w:ilvl w:val="0"/>
          <w:numId w:val="15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w trakcie zadania (od razu)</w:t>
      </w:r>
    </w:p>
    <w:p w14:paraId="530DCA9B" w14:textId="77777777" w:rsidR="00614226" w:rsidRPr="00614226" w:rsidRDefault="00614226" w:rsidP="00614226">
      <w:pPr>
        <w:numPr>
          <w:ilvl w:val="0"/>
          <w:numId w:val="15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po zadaniu lub na koniec lekcji</w:t>
      </w:r>
    </w:p>
    <w:p w14:paraId="532283DC" w14:textId="77777777" w:rsidR="00614226" w:rsidRPr="00614226" w:rsidRDefault="00614226" w:rsidP="00614226">
      <w:pPr>
        <w:numPr>
          <w:ilvl w:val="0"/>
          <w:numId w:val="15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pisemnie (np. komentarze, e-mail)</w:t>
      </w:r>
    </w:p>
    <w:p w14:paraId="6E2969CF" w14:textId="77777777" w:rsidR="00614226" w:rsidRPr="00614226" w:rsidRDefault="00614226" w:rsidP="00614226">
      <w:pPr>
        <w:numPr>
          <w:ilvl w:val="0"/>
          <w:numId w:val="15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ustnie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podczas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lekcji</w:t>
      </w:r>
      <w:proofErr w:type="spellEnd"/>
    </w:p>
    <w:p w14:paraId="45CD10B3" w14:textId="77777777" w:rsidR="00614226" w:rsidRPr="00614226" w:rsidRDefault="00614226" w:rsidP="00614226">
      <w:pPr>
        <w:numPr>
          <w:ilvl w:val="0"/>
          <w:numId w:val="15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wolę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głównie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pozytywny</w:t>
      </w:r>
      <w:proofErr w:type="spellEnd"/>
      <w:r w:rsidRPr="00614226">
        <w:rPr>
          <w:lang w:val="en-US"/>
        </w:rPr>
        <w:t xml:space="preserve">, </w:t>
      </w:r>
      <w:proofErr w:type="spellStart"/>
      <w:r w:rsidRPr="00614226">
        <w:rPr>
          <w:lang w:val="en-US"/>
        </w:rPr>
        <w:t>motywujący</w:t>
      </w:r>
      <w:proofErr w:type="spellEnd"/>
      <w:r w:rsidRPr="00614226">
        <w:rPr>
          <w:lang w:val="en-US"/>
        </w:rPr>
        <w:t xml:space="preserve"> feedback</w:t>
      </w:r>
    </w:p>
    <w:p w14:paraId="67068F72" w14:textId="77777777" w:rsidR="00614226" w:rsidRPr="00614226" w:rsidRDefault="00614226" w:rsidP="00614226">
      <w:pPr>
        <w:numPr>
          <w:ilvl w:val="0"/>
          <w:numId w:val="15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jestem otwarty/a na bezpośrednią, korygującą informację zwrotną</w:t>
      </w:r>
    </w:p>
    <w:p w14:paraId="01BA0240" w14:textId="77777777" w:rsidR="00614226" w:rsidRPr="00614226" w:rsidRDefault="00614226" w:rsidP="00614226">
      <w:pPr>
        <w:numPr>
          <w:ilvl w:val="0"/>
          <w:numId w:val="15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lastRenderedPageBreak/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</w:t>
      </w:r>
    </w:p>
    <w:p w14:paraId="57F51210" w14:textId="77777777" w:rsidR="00614226" w:rsidRPr="00614226" w:rsidRDefault="00614226" w:rsidP="00614226">
      <w:r w:rsidRPr="00614226">
        <w:rPr>
          <w:b/>
          <w:bCs/>
        </w:rPr>
        <w:t>5.4 Jaki jest Twój ulubiony sposób nauki języka?</w:t>
      </w:r>
    </w:p>
    <w:p w14:paraId="6FC2CE39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4312CF6">
          <v:rect id="_x0000_i1037" style="width:0;height:1.5pt" o:hralign="center" o:hrstd="t" o:hr="t" fillcolor="#a0a0a0" stroked="f"/>
        </w:pict>
      </w:r>
    </w:p>
    <w:p w14:paraId="1F6E4C75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6D969E73">
          <v:rect id="_x0000_i1038" style="width:0;height:1.5pt" o:hralign="center" o:hrstd="t" o:hr="t" fillcolor="#a0a0a0" stroked="f"/>
        </w:pict>
      </w:r>
    </w:p>
    <w:p w14:paraId="6577DFC5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6. Słownictwo branżowe i zawodowe</w:t>
      </w:r>
    </w:p>
    <w:p w14:paraId="42D07C68" w14:textId="77777777" w:rsidR="00614226" w:rsidRPr="00614226" w:rsidRDefault="00614226" w:rsidP="00614226">
      <w:r w:rsidRPr="00614226">
        <w:t>Wymień przykłady dokumentów lub źródeł, z którymi pracujesz po angielsku</w:t>
      </w:r>
      <w:r w:rsidRPr="00614226">
        <w:br/>
        <w:t>(np. kluczowe akty prawne, raporty, strony internetowe, narzędzia IT).</w:t>
      </w:r>
    </w:p>
    <w:p w14:paraId="53417493" w14:textId="77777777" w:rsidR="00614226" w:rsidRPr="00614226" w:rsidRDefault="00614226" w:rsidP="00614226">
      <w:r w:rsidRPr="00614226">
        <w:t xml:space="preserve">Możesz też wpisać </w:t>
      </w:r>
      <w:r w:rsidRPr="00614226">
        <w:rPr>
          <w:b/>
          <w:bCs/>
        </w:rPr>
        <w:t>polskie terminy lub zwroty</w:t>
      </w:r>
      <w:r w:rsidRPr="00614226">
        <w:t>, których chcesz nauczyć się używać po angielsku:</w:t>
      </w:r>
    </w:p>
    <w:p w14:paraId="11222098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4649A4BE">
          <v:rect id="_x0000_i1039" style="width:0;height:1.5pt" o:hralign="center" o:hrstd="t" o:hr="t" fillcolor="#a0a0a0" stroked="f"/>
        </w:pict>
      </w:r>
    </w:p>
    <w:p w14:paraId="65491DFD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1241EB36">
          <v:rect id="_x0000_i1040" style="width:0;height:1.5pt" o:hralign="center" o:hrstd="t" o:hr="t" fillcolor="#a0a0a0" stroked="f"/>
        </w:pict>
      </w:r>
    </w:p>
    <w:p w14:paraId="41106AA5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5E93676">
          <v:rect id="_x0000_i1041" style="width:0;height:1.5pt" o:hralign="center" o:hrstd="t" o:hr="t" fillcolor="#a0a0a0" stroked="f"/>
        </w:pict>
      </w:r>
    </w:p>
    <w:p w14:paraId="2DD81FD2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7. Moje główne cele na tym kursie językowym</w:t>
      </w:r>
    </w:p>
    <w:p w14:paraId="574999FF" w14:textId="77777777" w:rsidR="00614226" w:rsidRPr="00614226" w:rsidRDefault="00614226" w:rsidP="00614226">
      <w:r w:rsidRPr="00614226">
        <w:t>(Zaznacz wszystkie pasujące. Możesz dodać własne cele.)</w:t>
      </w:r>
    </w:p>
    <w:p w14:paraId="3DA5BC41" w14:textId="77777777" w:rsidR="00614226" w:rsidRPr="00614226" w:rsidRDefault="00614226" w:rsidP="00614226">
      <w:pPr>
        <w:numPr>
          <w:ilvl w:val="0"/>
          <w:numId w:val="1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powtórzyć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poprawić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gramatykę</w:t>
      </w:r>
      <w:proofErr w:type="spellEnd"/>
    </w:p>
    <w:p w14:paraId="1A33E3AE" w14:textId="77777777" w:rsidR="00614226" w:rsidRPr="00614226" w:rsidRDefault="00614226" w:rsidP="00614226">
      <w:pPr>
        <w:numPr>
          <w:ilvl w:val="0"/>
          <w:numId w:val="1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rozwinąć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słownictwo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branżowe</w:t>
      </w:r>
      <w:proofErr w:type="spellEnd"/>
      <w:r w:rsidRPr="00614226">
        <w:rPr>
          <w:lang w:val="en-US"/>
        </w:rPr>
        <w:t xml:space="preserve"> / </w:t>
      </w:r>
      <w:proofErr w:type="spellStart"/>
      <w:r w:rsidRPr="00614226">
        <w:rPr>
          <w:lang w:val="en-US"/>
        </w:rPr>
        <w:t>zawodowe</w:t>
      </w:r>
      <w:proofErr w:type="spellEnd"/>
    </w:p>
    <w:p w14:paraId="53B24A6C" w14:textId="77777777" w:rsidR="00614226" w:rsidRPr="00614226" w:rsidRDefault="00614226" w:rsidP="00614226">
      <w:pPr>
        <w:numPr>
          <w:ilvl w:val="0"/>
          <w:numId w:val="16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ćwiczyć mówienie w realistycznych sytuacjach zawodowych</w:t>
      </w:r>
    </w:p>
    <w:p w14:paraId="79DE049F" w14:textId="77777777" w:rsidR="00614226" w:rsidRPr="00614226" w:rsidRDefault="00614226" w:rsidP="00614226">
      <w:pPr>
        <w:numPr>
          <w:ilvl w:val="0"/>
          <w:numId w:val="16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poprawić pisanie (np. maile, raporty)</w:t>
      </w:r>
    </w:p>
    <w:p w14:paraId="55643D79" w14:textId="77777777" w:rsidR="00614226" w:rsidRPr="00614226" w:rsidRDefault="00614226" w:rsidP="00614226">
      <w:pPr>
        <w:numPr>
          <w:ilvl w:val="0"/>
          <w:numId w:val="1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lepiej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rozumieć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język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mówiony</w:t>
      </w:r>
      <w:proofErr w:type="spellEnd"/>
    </w:p>
    <w:p w14:paraId="01973296" w14:textId="77777777" w:rsidR="00614226" w:rsidRPr="00614226" w:rsidRDefault="00614226" w:rsidP="00614226">
      <w:pPr>
        <w:numPr>
          <w:ilvl w:val="0"/>
          <w:numId w:val="1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nauczyć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się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skuteczniej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uczyć</w:t>
      </w:r>
      <w:proofErr w:type="spellEnd"/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języka</w:t>
      </w:r>
      <w:proofErr w:type="spellEnd"/>
    </w:p>
    <w:p w14:paraId="207C5FFD" w14:textId="77777777" w:rsidR="00614226" w:rsidRPr="00614226" w:rsidRDefault="00614226" w:rsidP="00614226">
      <w:pPr>
        <w:numPr>
          <w:ilvl w:val="0"/>
          <w:numId w:val="16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lepiej komunikować się na spotkaniach lub z klientami zagranicznymi</w:t>
      </w:r>
    </w:p>
    <w:p w14:paraId="5E7B28ED" w14:textId="77777777" w:rsidR="00614226" w:rsidRPr="00614226" w:rsidRDefault="00614226" w:rsidP="00614226">
      <w:pPr>
        <w:numPr>
          <w:ilvl w:val="0"/>
          <w:numId w:val="16"/>
        </w:numPr>
      </w:pPr>
      <w:r w:rsidRPr="00614226">
        <w:rPr>
          <w:rFonts w:ascii="Segoe UI Symbol" w:hAnsi="Segoe UI Symbol" w:cs="Segoe UI Symbol"/>
        </w:rPr>
        <w:t>☐</w:t>
      </w:r>
      <w:r w:rsidRPr="00614226">
        <w:t xml:space="preserve"> przygotować się do konkretnego zadania lub sytuacji (np. spotkanie, prezentacja, egzamin)</w:t>
      </w:r>
    </w:p>
    <w:p w14:paraId="35DE0465" w14:textId="77777777" w:rsidR="00614226" w:rsidRPr="00614226" w:rsidRDefault="00614226" w:rsidP="00614226">
      <w:pPr>
        <w:numPr>
          <w:ilvl w:val="0"/>
          <w:numId w:val="16"/>
        </w:numPr>
        <w:rPr>
          <w:lang w:val="en-US"/>
        </w:rPr>
      </w:pPr>
      <w:r w:rsidRPr="00614226">
        <w:rPr>
          <w:rFonts w:ascii="Segoe UI Symbol" w:hAnsi="Segoe UI Symbol" w:cs="Segoe UI Symbol"/>
          <w:lang w:val="en-US"/>
        </w:rPr>
        <w:t>☐</w:t>
      </w:r>
      <w:r w:rsidRPr="00614226">
        <w:rPr>
          <w:lang w:val="en-US"/>
        </w:rPr>
        <w:t xml:space="preserve"> </w:t>
      </w:r>
      <w:proofErr w:type="spellStart"/>
      <w:r w:rsidRPr="00614226">
        <w:rPr>
          <w:lang w:val="en-US"/>
        </w:rPr>
        <w:t>inne</w:t>
      </w:r>
      <w:proofErr w:type="spellEnd"/>
      <w:r w:rsidRPr="00614226">
        <w:rPr>
          <w:lang w:val="en-US"/>
        </w:rPr>
        <w:t>: ___________________________</w:t>
      </w:r>
    </w:p>
    <w:p w14:paraId="215B7541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5EDAF70D">
          <v:rect id="_x0000_i1042" style="width:0;height:1.5pt" o:hralign="center" o:hrstd="t" o:hr="t" fillcolor="#a0a0a0" stroked="f"/>
        </w:pict>
      </w:r>
    </w:p>
    <w:p w14:paraId="4CADFAEE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8. Jakie dwie rzeczy MUSISZ umieć zrobić po zakończeniu tego kursu?</w:t>
      </w:r>
    </w:p>
    <w:p w14:paraId="49805EC4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114491AE">
          <v:rect id="_x0000_i1043" style="width:0;height:1.5pt" o:hralign="center" o:hrstd="t" o:hr="t" fillcolor="#a0a0a0" stroked="f"/>
        </w:pict>
      </w:r>
    </w:p>
    <w:p w14:paraId="5CC06B07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E957F87">
          <v:rect id="_x0000_i1044" style="width:0;height:1.5pt" o:hralign="center" o:hrstd="t" o:hr="t" fillcolor="#a0a0a0" stroked="f"/>
        </w:pict>
      </w:r>
    </w:p>
    <w:p w14:paraId="5CD6E5F9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184A242E">
          <v:rect id="_x0000_i1045" style="width:0;height:1.5pt" o:hralign="center" o:hrstd="t" o:hr="t" fillcolor="#a0a0a0" stroked="f"/>
        </w:pict>
      </w:r>
    </w:p>
    <w:p w14:paraId="3B417A04" w14:textId="77777777" w:rsidR="00614226" w:rsidRPr="00614226" w:rsidRDefault="00614226" w:rsidP="00614226">
      <w:pPr>
        <w:rPr>
          <w:b/>
          <w:bCs/>
        </w:rPr>
      </w:pPr>
      <w:r w:rsidRPr="00614226">
        <w:rPr>
          <w:b/>
          <w:bCs/>
        </w:rPr>
        <w:t>9. Czy jest coś jeszcze, co chciał(a)byś, żebym wiedział(a)?</w:t>
      </w:r>
    </w:p>
    <w:p w14:paraId="59F2CF42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6F5AACC9">
          <v:rect id="_x0000_i1046" style="width:0;height:1.5pt" o:hralign="center" o:hrstd="t" o:hr="t" fillcolor="#a0a0a0" stroked="f"/>
        </w:pict>
      </w:r>
    </w:p>
    <w:p w14:paraId="5305EEB7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4A37E14">
          <v:rect id="_x0000_i1047" style="width:0;height:1.5pt" o:hralign="center" o:hrstd="t" o:hr="t" fillcolor="#a0a0a0" stroked="f"/>
        </w:pict>
      </w:r>
    </w:p>
    <w:p w14:paraId="25A3D738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0F287DD7">
          <v:rect id="_x0000_i1048" style="width:0;height:1.5pt" o:hralign="center" o:hrstd="t" o:hr="t" fillcolor="#a0a0a0" stroked="f"/>
        </w:pict>
      </w:r>
    </w:p>
    <w:p w14:paraId="19845909" w14:textId="77777777" w:rsidR="00614226" w:rsidRPr="00614226" w:rsidRDefault="00614226" w:rsidP="00614226">
      <w:pPr>
        <w:rPr>
          <w:lang w:val="en-US"/>
        </w:rPr>
      </w:pPr>
      <w:proofErr w:type="spellStart"/>
      <w:r w:rsidRPr="00614226">
        <w:rPr>
          <w:b/>
          <w:bCs/>
          <w:lang w:val="en-US"/>
        </w:rPr>
        <w:lastRenderedPageBreak/>
        <w:t>Dziękuję</w:t>
      </w:r>
      <w:proofErr w:type="spellEnd"/>
      <w:r w:rsidRPr="00614226">
        <w:rPr>
          <w:b/>
          <w:bCs/>
          <w:lang w:val="en-US"/>
        </w:rPr>
        <w:t>!</w:t>
      </w:r>
    </w:p>
    <w:p w14:paraId="05587202" w14:textId="77777777" w:rsidR="00614226" w:rsidRPr="00614226" w:rsidRDefault="00000000" w:rsidP="00614226">
      <w:pPr>
        <w:rPr>
          <w:lang w:val="en-US"/>
        </w:rPr>
      </w:pPr>
      <w:r>
        <w:rPr>
          <w:lang w:val="en-US"/>
        </w:rPr>
        <w:pict w14:anchorId="1F7059E7">
          <v:rect id="_x0000_i1049" style="width:0;height:1.5pt" o:hralign="center" o:hrstd="t" o:hr="t" fillcolor="#a0a0a0" stroked="f"/>
        </w:pict>
      </w:r>
    </w:p>
    <w:p w14:paraId="74D2ACA5" w14:textId="77777777" w:rsidR="00FE7889" w:rsidRDefault="00FE7889"/>
    <w:sectPr w:rsidR="00FE788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1125" w14:textId="77777777" w:rsidR="00A577DD" w:rsidRDefault="00A577DD" w:rsidP="006E0B84">
      <w:pPr>
        <w:spacing w:after="0" w:line="240" w:lineRule="auto"/>
      </w:pPr>
      <w:r>
        <w:separator/>
      </w:r>
    </w:p>
  </w:endnote>
  <w:endnote w:type="continuationSeparator" w:id="0">
    <w:p w14:paraId="34B1AB3E" w14:textId="77777777" w:rsidR="00A577DD" w:rsidRDefault="00A577DD" w:rsidP="006E0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ADE3A" w14:textId="77777777" w:rsidR="00A577DD" w:rsidRDefault="00A577DD" w:rsidP="006E0B84">
      <w:pPr>
        <w:spacing w:after="0" w:line="240" w:lineRule="auto"/>
      </w:pPr>
      <w:r>
        <w:separator/>
      </w:r>
    </w:p>
  </w:footnote>
  <w:footnote w:type="continuationSeparator" w:id="0">
    <w:p w14:paraId="65B8EE03" w14:textId="77777777" w:rsidR="00A577DD" w:rsidRDefault="00A577DD" w:rsidP="006E0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F01F" w14:textId="0EA96895" w:rsidR="006E0B84" w:rsidRDefault="006E0B84" w:rsidP="006E0B84">
    <w:pPr>
      <w:pStyle w:val="Nagwek"/>
      <w:jc w:val="right"/>
    </w:pPr>
    <w:r w:rsidRPr="006E0B84">
      <w:t>© fachowo.edu.pl</w:t>
    </w:r>
  </w:p>
  <w:p w14:paraId="221FAB3B" w14:textId="77777777" w:rsidR="006E0B84" w:rsidRDefault="006E0B8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61F"/>
    <w:multiLevelType w:val="multilevel"/>
    <w:tmpl w:val="370C5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8F7E33"/>
    <w:multiLevelType w:val="multilevel"/>
    <w:tmpl w:val="60FC2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F50D2"/>
    <w:multiLevelType w:val="multilevel"/>
    <w:tmpl w:val="7B1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A6E7D"/>
    <w:multiLevelType w:val="multilevel"/>
    <w:tmpl w:val="FA94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AC7994"/>
    <w:multiLevelType w:val="multilevel"/>
    <w:tmpl w:val="D5D86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EC5EEA"/>
    <w:multiLevelType w:val="multilevel"/>
    <w:tmpl w:val="1D7A5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F56D79"/>
    <w:multiLevelType w:val="multilevel"/>
    <w:tmpl w:val="FCE68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6B151B"/>
    <w:multiLevelType w:val="multilevel"/>
    <w:tmpl w:val="C12C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D2445"/>
    <w:multiLevelType w:val="multilevel"/>
    <w:tmpl w:val="547E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8243E5"/>
    <w:multiLevelType w:val="multilevel"/>
    <w:tmpl w:val="D0B40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D7307E"/>
    <w:multiLevelType w:val="multilevel"/>
    <w:tmpl w:val="429E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22163"/>
    <w:multiLevelType w:val="multilevel"/>
    <w:tmpl w:val="0C767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6D474F"/>
    <w:multiLevelType w:val="multilevel"/>
    <w:tmpl w:val="CA22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7D93CC2"/>
    <w:multiLevelType w:val="multilevel"/>
    <w:tmpl w:val="1E66B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E40D7A"/>
    <w:multiLevelType w:val="multilevel"/>
    <w:tmpl w:val="45F41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E500E2"/>
    <w:multiLevelType w:val="multilevel"/>
    <w:tmpl w:val="2BB4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261277"/>
    <w:multiLevelType w:val="multilevel"/>
    <w:tmpl w:val="126E4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6106864">
    <w:abstractNumId w:val="11"/>
  </w:num>
  <w:num w:numId="2" w16cid:durableId="279000657">
    <w:abstractNumId w:val="16"/>
  </w:num>
  <w:num w:numId="3" w16cid:durableId="1067655700">
    <w:abstractNumId w:val="15"/>
  </w:num>
  <w:num w:numId="4" w16cid:durableId="416169963">
    <w:abstractNumId w:val="4"/>
  </w:num>
  <w:num w:numId="5" w16cid:durableId="242033346">
    <w:abstractNumId w:val="9"/>
  </w:num>
  <w:num w:numId="6" w16cid:durableId="90901747">
    <w:abstractNumId w:val="8"/>
  </w:num>
  <w:num w:numId="7" w16cid:durableId="571356837">
    <w:abstractNumId w:val="14"/>
  </w:num>
  <w:num w:numId="8" w16cid:durableId="51196684">
    <w:abstractNumId w:val="5"/>
  </w:num>
  <w:num w:numId="9" w16cid:durableId="1266037804">
    <w:abstractNumId w:val="0"/>
  </w:num>
  <w:num w:numId="10" w16cid:durableId="1021206097">
    <w:abstractNumId w:val="10"/>
  </w:num>
  <w:num w:numId="11" w16cid:durableId="817302889">
    <w:abstractNumId w:val="3"/>
  </w:num>
  <w:num w:numId="12" w16cid:durableId="1847284277">
    <w:abstractNumId w:val="7"/>
  </w:num>
  <w:num w:numId="13" w16cid:durableId="171990475">
    <w:abstractNumId w:val="1"/>
  </w:num>
  <w:num w:numId="14" w16cid:durableId="712266011">
    <w:abstractNumId w:val="2"/>
  </w:num>
  <w:num w:numId="15" w16cid:durableId="1793937151">
    <w:abstractNumId w:val="6"/>
  </w:num>
  <w:num w:numId="16" w16cid:durableId="1442722738">
    <w:abstractNumId w:val="12"/>
  </w:num>
  <w:num w:numId="17" w16cid:durableId="12545123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82"/>
    <w:rsid w:val="00165AE8"/>
    <w:rsid w:val="00352782"/>
    <w:rsid w:val="00614226"/>
    <w:rsid w:val="006E0B84"/>
    <w:rsid w:val="00903B6D"/>
    <w:rsid w:val="00A577DD"/>
    <w:rsid w:val="00B7210B"/>
    <w:rsid w:val="00DB2D52"/>
    <w:rsid w:val="00F94D8F"/>
    <w:rsid w:val="00FE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1B6AA"/>
  <w15:chartTrackingRefBased/>
  <w15:docId w15:val="{6416C767-E172-4130-94A0-3C59D25DC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2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2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27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2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27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2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2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2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2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27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2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27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278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278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278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278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278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278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2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2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2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2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2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278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278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278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27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278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278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0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0B84"/>
  </w:style>
  <w:style w:type="paragraph" w:styleId="Stopka">
    <w:name w:val="footer"/>
    <w:basedOn w:val="Normalny"/>
    <w:link w:val="StopkaZnak"/>
    <w:uiPriority w:val="99"/>
    <w:unhideWhenUsed/>
    <w:rsid w:val="006E0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0B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753</Words>
  <Characters>4296</Characters>
  <Application>Microsoft Office Word</Application>
  <DocSecurity>0</DocSecurity>
  <Lines>35</Lines>
  <Paragraphs>10</Paragraphs>
  <ScaleCrop>false</ScaleCrop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2blackcats 2blackcats</dc:creator>
  <cp:keywords/>
  <dc:description/>
  <cp:lastModifiedBy>2blackcats 2blackcats</cp:lastModifiedBy>
  <cp:revision>2</cp:revision>
  <cp:lastPrinted>2026-01-05T09:08:00Z</cp:lastPrinted>
  <dcterms:created xsi:type="dcterms:W3CDTF">2026-01-05T09:09:00Z</dcterms:created>
  <dcterms:modified xsi:type="dcterms:W3CDTF">2026-01-05T09:09:00Z</dcterms:modified>
</cp:coreProperties>
</file>